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9" w:rsidRDefault="004D619F" w:rsidP="00F677D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 wp14:anchorId="3330C099" wp14:editId="705973A3">
            <wp:simplePos x="0" y="0"/>
            <wp:positionH relativeFrom="column">
              <wp:posOffset>4143375</wp:posOffset>
            </wp:positionH>
            <wp:positionV relativeFrom="paragraph">
              <wp:posOffset>-822960</wp:posOffset>
            </wp:positionV>
            <wp:extent cx="2200275" cy="818441"/>
            <wp:effectExtent l="0" t="0" r="0" b="127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לוגו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18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465794" wp14:editId="6F9AAF57">
                <wp:simplePos x="0" y="0"/>
                <wp:positionH relativeFrom="column">
                  <wp:posOffset>-770255</wp:posOffset>
                </wp:positionH>
                <wp:positionV relativeFrom="paragraph">
                  <wp:posOffset>-446405</wp:posOffset>
                </wp:positionV>
                <wp:extent cx="2360930" cy="1404620"/>
                <wp:effectExtent l="0" t="0" r="5080" b="571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F3" w:rsidRPr="00F677D1" w:rsidRDefault="002C36F3" w:rsidP="002C36F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6579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0.65pt;margin-top:-35.15pt;width:185.9pt;height:110.6pt;flip:x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" stroked="f">
                <v:textbox style="mso-fit-shape-to-text:t">
                  <w:txbxContent>
                    <w:p w:rsidR="002C36F3" w:rsidRPr="00F677D1" w:rsidRDefault="002C36F3" w:rsidP="002C36F3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677D1"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9CAF37" wp14:editId="53FABE60">
                <wp:simplePos x="0" y="0"/>
                <wp:positionH relativeFrom="column">
                  <wp:posOffset>1304925</wp:posOffset>
                </wp:positionH>
                <wp:positionV relativeFrom="paragraph">
                  <wp:posOffset>-600075</wp:posOffset>
                </wp:positionV>
                <wp:extent cx="2733040" cy="1404620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D1" w:rsidRDefault="00F677D1" w:rsidP="007E049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תעודת הוראה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7E04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אומנות יהודית</w:t>
                            </w:r>
                            <w:r w:rsidR="003808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</w:t>
                            </w:r>
                            <w:r w:rsidR="00EE0FE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פ"א</w:t>
                            </w:r>
                          </w:p>
                          <w:p w:rsidR="007E0495" w:rsidRDefault="007E0495" w:rsidP="007E049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ראש מסלול- ד"ר נעם טופלברג</w:t>
                            </w:r>
                          </w:p>
                          <w:p w:rsidR="00F677D1" w:rsidRPr="002C36F3" w:rsidRDefault="00F677D1" w:rsidP="000A537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69CAF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2.75pt;margin-top:-47.25pt;width:215.2pt;height:110.6pt;flip:x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" stroked="f">
                <v:textbox style="mso-fit-shape-to-text:t">
                  <w:txbxContent>
                    <w:p w:rsidR="00F677D1" w:rsidRDefault="00F677D1" w:rsidP="007E0495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תעודת הוראה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7E049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אומנות יהודית</w:t>
                      </w:r>
                      <w:r w:rsidR="003808D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</w:t>
                      </w:r>
                      <w:r w:rsidR="00EE0FE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פ"א</w:t>
                      </w:r>
                    </w:p>
                    <w:p w:rsidR="007E0495" w:rsidRDefault="007E0495" w:rsidP="007E0495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ראש מסלול- ד"ר נעם טופלברג</w:t>
                      </w:r>
                    </w:p>
                    <w:p w:rsidR="00F677D1" w:rsidRPr="002C36F3" w:rsidRDefault="00F677D1" w:rsidP="000A537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F677D1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2699"/>
        <w:gridCol w:w="2644"/>
        <w:gridCol w:w="887"/>
        <w:gridCol w:w="3261"/>
      </w:tblGrid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79-110-10</w:t>
            </w:r>
            <w:r w:rsidR="00EE0FE8">
              <w:rPr>
                <w:rFonts w:hint="cs"/>
                <w:rtl/>
              </w:rPr>
              <w:t>/06/09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</w:t>
            </w:r>
            <w:r w:rsidR="00EE0FE8">
              <w:rPr>
                <w:rFonts w:hint="cs"/>
                <w:rtl/>
              </w:rPr>
              <w:t>א</w:t>
            </w:r>
            <w:r>
              <w:rPr>
                <w:rtl/>
              </w:rPr>
              <w:t>'</w:t>
            </w:r>
            <w:r w:rsidR="00EE0FE8">
              <w:rPr>
                <w:rFonts w:hint="cs"/>
                <w:rtl/>
              </w:rPr>
              <w:t xml:space="preserve"> או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79-111-10</w:t>
            </w:r>
            <w:r w:rsidR="00EE0FE8">
              <w:rPr>
                <w:rFonts w:hint="cs"/>
                <w:rtl/>
              </w:rPr>
              <w:t>/06/09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</w:t>
            </w:r>
            <w:r w:rsidR="00EE0FE8">
              <w:rPr>
                <w:rFonts w:hint="cs"/>
                <w:rtl/>
              </w:rPr>
              <w:t>א</w:t>
            </w:r>
            <w:r>
              <w:rPr>
                <w:rtl/>
              </w:rPr>
              <w:t>'</w:t>
            </w:r>
            <w:r w:rsidR="00EE0FE8">
              <w:rPr>
                <w:rFonts w:hint="cs"/>
                <w:rtl/>
              </w:rPr>
              <w:t xml:space="preserve"> או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 w:rsidP="008464F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77-002-02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53509">
              <w:rPr>
                <w:rtl/>
              </w:rPr>
              <w:t xml:space="preserve"> </w:t>
            </w:r>
            <w:proofErr w:type="spellStart"/>
            <w:r w:rsidR="00753509"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</w:t>
            </w:r>
            <w:r w:rsidR="00EE0FE8">
              <w:rPr>
                <w:rFonts w:hint="cs"/>
                <w:rtl/>
              </w:rPr>
              <w:t>4</w:t>
            </w:r>
            <w:r>
              <w:rPr>
                <w:rtl/>
              </w:rPr>
              <w:t>:00</w:t>
            </w:r>
          </w:p>
          <w:p w:rsidR="008F5BA2" w:rsidRDefault="008F5BA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77-0004-01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</w:t>
            </w:r>
            <w:r w:rsidR="00EE0FE8">
              <w:rPr>
                <w:rFonts w:hint="cs"/>
                <w:rtl/>
              </w:rPr>
              <w:t>ב</w:t>
            </w:r>
            <w:r>
              <w:rPr>
                <w:rtl/>
              </w:rPr>
              <w:t>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  <w:r w:rsidR="00EE0FE8">
              <w:rPr>
                <w:rFonts w:hint="cs"/>
                <w:rtl/>
              </w:rPr>
              <w:t>/01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סמסטר </w:t>
            </w:r>
            <w:r w:rsidR="00EE0FE8">
              <w:rPr>
                <w:rFonts w:hint="cs"/>
                <w:rtl/>
              </w:rPr>
              <w:t xml:space="preserve">א' או </w:t>
            </w:r>
            <w:r>
              <w:rPr>
                <w:rtl/>
              </w:rPr>
              <w:t xml:space="preserve">ב' </w:t>
            </w:r>
            <w:r w:rsidR="00EE0FE8">
              <w:rPr>
                <w:rtl/>
              </w:rPr>
              <w:t>–</w:t>
            </w:r>
            <w:r>
              <w:rPr>
                <w:rtl/>
              </w:rPr>
              <w:t xml:space="preserve"> מתוקשב</w:t>
            </w:r>
          </w:p>
          <w:p w:rsidR="00EE0FE8" w:rsidRDefault="00EE0FE8" w:rsidP="00EE0FE8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צמוד ל79110/111 של אותו סמסטר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</w:t>
            </w:r>
            <w:r w:rsidR="00EE0FE8">
              <w:rPr>
                <w:rFonts w:hint="cs"/>
                <w:rtl/>
              </w:rPr>
              <w:t>04/05/06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79-102-01</w:t>
            </w:r>
            <w:r w:rsidR="00EE0FE8">
              <w:rPr>
                <w:rFonts w:hint="cs"/>
                <w:rtl/>
              </w:rPr>
              <w:t>/02/03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EE0FE8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או ב'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77-0044-01/02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</w:tbl>
    <w:p w:rsidR="005201B8" w:rsidRPr="00A80381" w:rsidRDefault="005201B8" w:rsidP="00753509">
      <w:pPr>
        <w:spacing w:line="360" w:lineRule="auto"/>
        <w:rPr>
          <w:b/>
          <w:bCs/>
          <w:u w:val="single"/>
          <w:rtl/>
        </w:rPr>
      </w:pPr>
    </w:p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677D1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2545"/>
        <w:gridCol w:w="2798"/>
        <w:gridCol w:w="887"/>
        <w:gridCol w:w="3261"/>
      </w:tblGrid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</w:t>
            </w:r>
            <w:r w:rsidR="001812CE">
              <w:rPr>
                <w:rFonts w:hint="cs"/>
                <w:rtl/>
              </w:rPr>
              <w:t>/02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סמסטר א' </w:t>
            </w:r>
            <w:r w:rsidR="001812CE">
              <w:rPr>
                <w:rFonts w:hint="cs"/>
                <w:rtl/>
              </w:rPr>
              <w:t xml:space="preserve">או ב' 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- מתוקשב</w:t>
            </w:r>
          </w:p>
        </w:tc>
      </w:tr>
    </w:tbl>
    <w:p w:rsidR="001812CE" w:rsidRDefault="001812CE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753509" w:rsidRPr="00F677D1" w:rsidRDefault="00AA0F50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5</w:t>
      </w:r>
      <w:r w:rsidR="00753509" w:rsidRPr="00F677D1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753509" w:rsidRPr="00F677D1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753509" w:rsidRPr="00F677D1">
        <w:rPr>
          <w:b/>
          <w:bCs/>
          <w:sz w:val="24"/>
          <w:szCs w:val="24"/>
          <w:u w:val="single"/>
          <w:rtl/>
        </w:rPr>
        <w:t xml:space="preserve"> מקורסי הבחירה </w:t>
      </w:r>
      <w:r>
        <w:rPr>
          <w:rFonts w:hint="cs"/>
          <w:b/>
          <w:bCs/>
          <w:sz w:val="24"/>
          <w:szCs w:val="24"/>
          <w:u w:val="single"/>
          <w:rtl/>
        </w:rPr>
        <w:t>שנה א'</w:t>
      </w:r>
      <w:r w:rsidR="001812CE">
        <w:rPr>
          <w:rFonts w:hint="cs"/>
          <w:b/>
          <w:bCs/>
          <w:sz w:val="24"/>
          <w:szCs w:val="24"/>
          <w:u w:val="single"/>
          <w:rtl/>
        </w:rPr>
        <w:t xml:space="preserve"> או ב'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3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2545"/>
        <w:gridCol w:w="2798"/>
        <w:gridCol w:w="887"/>
        <w:gridCol w:w="3261"/>
      </w:tblGrid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8A42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77-242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8A42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זכויות החינוך של הקטין בהיבט המשפטי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8A42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ב' – סמסטר </w:t>
            </w:r>
            <w:r w:rsidR="008A42DE">
              <w:rPr>
                <w:rFonts w:hint="cs"/>
                <w:rtl/>
              </w:rPr>
              <w:t>א</w:t>
            </w:r>
          </w:p>
          <w:p w:rsidR="00753509" w:rsidRDefault="008A42DE" w:rsidP="008A42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753509">
              <w:rPr>
                <w:rtl/>
              </w:rPr>
              <w:t>:00-1</w:t>
            </w:r>
            <w:r>
              <w:rPr>
                <w:rFonts w:hint="cs"/>
                <w:rtl/>
              </w:rPr>
              <w:t>4</w:t>
            </w:r>
            <w:r w:rsidR="00753509">
              <w:rPr>
                <w:rtl/>
              </w:rPr>
              <w:t>:00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8A42DE" w:rsidTr="001812CE">
        <w:tc>
          <w:tcPr>
            <w:tcW w:w="2545" w:type="dxa"/>
          </w:tcPr>
          <w:p w:rsidR="008A42DE" w:rsidRDefault="008A42DE" w:rsidP="00AA0F5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77-040-01-05</w:t>
            </w:r>
          </w:p>
        </w:tc>
        <w:tc>
          <w:tcPr>
            <w:tcW w:w="2798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887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קבוצות בימים ושעות שונות</w:t>
            </w:r>
          </w:p>
        </w:tc>
      </w:tr>
      <w:tr w:rsidR="008A42DE" w:rsidTr="001812CE">
        <w:tc>
          <w:tcPr>
            <w:tcW w:w="2545" w:type="dxa"/>
          </w:tcPr>
          <w:p w:rsidR="008A42DE" w:rsidRDefault="008A42DE" w:rsidP="00AA0F5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77-148</w:t>
            </w:r>
          </w:p>
        </w:tc>
        <w:tc>
          <w:tcPr>
            <w:tcW w:w="2798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ודמוקרטיה ב'</w:t>
            </w:r>
          </w:p>
        </w:tc>
        <w:tc>
          <w:tcPr>
            <w:tcW w:w="887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ב' 16-18 סמסטר א</w:t>
            </w:r>
          </w:p>
        </w:tc>
      </w:tr>
      <w:tr w:rsidR="00A80381" w:rsidTr="001812CE">
        <w:tc>
          <w:tcPr>
            <w:tcW w:w="2545" w:type="dxa"/>
          </w:tcPr>
          <w:p w:rsidR="00A80381" w:rsidRDefault="008A42DE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77-324</w:t>
            </w:r>
          </w:p>
        </w:tc>
        <w:tc>
          <w:tcPr>
            <w:tcW w:w="2798" w:type="dxa"/>
          </w:tcPr>
          <w:p w:rsidR="00A80381" w:rsidRDefault="008A42DE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תיאוריות באישיות</w:t>
            </w:r>
          </w:p>
        </w:tc>
        <w:tc>
          <w:tcPr>
            <w:tcW w:w="887" w:type="dxa"/>
          </w:tcPr>
          <w:p w:rsidR="00A80381" w:rsidRDefault="00A80381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A80381" w:rsidRDefault="008A42DE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3808D9" w:rsidTr="001812CE">
        <w:tc>
          <w:tcPr>
            <w:tcW w:w="2545" w:type="dxa"/>
          </w:tcPr>
          <w:p w:rsidR="003808D9" w:rsidRDefault="003808D9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2798" w:type="dxa"/>
          </w:tcPr>
          <w:p w:rsidR="003808D9" w:rsidRDefault="003808D9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הוראת השואה </w:t>
            </w:r>
          </w:p>
        </w:tc>
        <w:tc>
          <w:tcPr>
            <w:tcW w:w="887" w:type="dxa"/>
          </w:tcPr>
          <w:p w:rsidR="003808D9" w:rsidRDefault="003808D9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3808D9" w:rsidRDefault="003808D9" w:rsidP="003808D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 סמסטר א</w:t>
            </w:r>
          </w:p>
        </w:tc>
      </w:tr>
    </w:tbl>
    <w:p w:rsidR="001812CE" w:rsidRDefault="001812CE" w:rsidP="001812CE">
      <w:pPr>
        <w:spacing w:line="360" w:lineRule="auto"/>
        <w:rPr>
          <w:b/>
          <w:bCs/>
          <w:u w:val="single"/>
          <w:rtl/>
        </w:rPr>
      </w:pPr>
    </w:p>
    <w:p w:rsidR="001812CE" w:rsidRPr="001812CE" w:rsidRDefault="001812CE" w:rsidP="001812CE">
      <w:pPr>
        <w:spacing w:line="360" w:lineRule="auto"/>
        <w:rPr>
          <w:b/>
          <w:bCs/>
          <w:u w:val="single"/>
          <w:rtl/>
        </w:rPr>
      </w:pPr>
      <w:r w:rsidRPr="001812CE">
        <w:rPr>
          <w:b/>
          <w:bCs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-1284" w:type="dxa"/>
        <w:tblLook w:val="04A0" w:firstRow="1" w:lastRow="0" w:firstColumn="1" w:lastColumn="0" w:noHBand="0" w:noVBand="1"/>
      </w:tblPr>
      <w:tblGrid>
        <w:gridCol w:w="2686"/>
        <w:gridCol w:w="2746"/>
        <w:gridCol w:w="937"/>
      </w:tblGrid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b/>
                <w:bCs/>
                <w:rtl/>
              </w:rPr>
            </w:pPr>
            <w:r w:rsidRPr="001812CE">
              <w:rPr>
                <w:b/>
                <w:bCs/>
                <w:rtl/>
              </w:rPr>
              <w:t>מס' קורס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b/>
                <w:bCs/>
                <w:rtl/>
              </w:rPr>
            </w:pPr>
            <w:r w:rsidRPr="001812CE">
              <w:rPr>
                <w:b/>
                <w:bCs/>
                <w:rtl/>
              </w:rPr>
              <w:t>שם הקורס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b/>
                <w:bCs/>
                <w:rtl/>
              </w:rPr>
            </w:pPr>
            <w:proofErr w:type="spellStart"/>
            <w:r w:rsidRPr="001812CE"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79-</w:t>
            </w:r>
            <w:r w:rsidR="000A537E">
              <w:rPr>
                <w:rFonts w:hint="cs"/>
                <w:rtl/>
              </w:rPr>
              <w:t>340-02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– עבודה מעשית – שנה ב'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 xml:space="preserve">4 </w:t>
            </w:r>
            <w:proofErr w:type="spellStart"/>
            <w:r w:rsidRPr="001812CE">
              <w:rPr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79-</w:t>
            </w:r>
            <w:r w:rsidR="000A537E">
              <w:rPr>
                <w:rFonts w:hint="cs"/>
                <w:rtl/>
              </w:rPr>
              <w:t>443-04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הוראה זוטא</w:t>
            </w:r>
            <w:r w:rsidRPr="001812CE">
              <w:rPr>
                <w:rFonts w:hint="cs"/>
                <w:rtl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 xml:space="preserve">1 </w:t>
            </w:r>
            <w:proofErr w:type="spellStart"/>
            <w:r w:rsidRPr="001812CE">
              <w:rPr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79-508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מבחנים, הערכות ומדידה בחינוך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 xml:space="preserve">1 </w:t>
            </w:r>
            <w:proofErr w:type="spellStart"/>
            <w:r w:rsidRPr="001812CE">
              <w:rPr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Fonts w:hint="cs"/>
                <w:rtl/>
              </w:rPr>
              <w:t>79-</w:t>
            </w:r>
            <w:r w:rsidR="000A537E">
              <w:rPr>
                <w:rFonts w:hint="cs"/>
                <w:rtl/>
              </w:rPr>
              <w:t>345-04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E" w:rsidRPr="001812CE" w:rsidRDefault="001812CE" w:rsidP="007E0495">
            <w:pPr>
              <w:spacing w:after="160" w:line="360" w:lineRule="auto"/>
              <w:rPr>
                <w:rtl/>
              </w:rPr>
            </w:pPr>
            <w:r w:rsidRPr="001812CE">
              <w:rPr>
                <w:rFonts w:hint="cs"/>
                <w:rtl/>
              </w:rPr>
              <w:t xml:space="preserve">מתודיקה להוראת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Fonts w:hint="cs"/>
                <w:rtl/>
              </w:rPr>
              <w:t xml:space="preserve">1 </w:t>
            </w:r>
            <w:proofErr w:type="spellStart"/>
            <w:r w:rsidRPr="001812CE">
              <w:rPr>
                <w:rFonts w:hint="cs"/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Fonts w:hint="cs"/>
                <w:rtl/>
              </w:rPr>
              <w:t>77-5230-01/2/3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סדנא לבניית יחידות הוראה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1</w:t>
            </w:r>
            <w:r w:rsidRPr="001812CE">
              <w:rPr>
                <w:rFonts w:hint="cs"/>
                <w:rtl/>
              </w:rPr>
              <w:t xml:space="preserve"> </w:t>
            </w:r>
            <w:proofErr w:type="spellStart"/>
            <w:r w:rsidRPr="001812CE">
              <w:rPr>
                <w:rFonts w:hint="cs"/>
                <w:rtl/>
              </w:rPr>
              <w:t>ש"ש</w:t>
            </w:r>
            <w:proofErr w:type="spellEnd"/>
            <w:r w:rsidRPr="001812CE">
              <w:rPr>
                <w:rFonts w:hint="cs"/>
                <w:rtl/>
              </w:rPr>
              <w:t xml:space="preserve"> מתוקשב</w:t>
            </w:r>
            <w:r w:rsidRPr="001812CE">
              <w:rPr>
                <w:rtl/>
              </w:rPr>
              <w:t xml:space="preserve"> </w:t>
            </w:r>
          </w:p>
        </w:tc>
      </w:tr>
    </w:tbl>
    <w:p w:rsidR="001812CE" w:rsidRDefault="001812CE" w:rsidP="001812CE">
      <w:pPr>
        <w:spacing w:line="360" w:lineRule="auto"/>
        <w:rPr>
          <w:rtl/>
        </w:rPr>
      </w:pPr>
    </w:p>
    <w:p w:rsidR="00C37CA6" w:rsidRPr="00F677D1" w:rsidRDefault="00F677D1" w:rsidP="00F677D1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 xml:space="preserve">* </w:t>
      </w:r>
      <w:r w:rsidR="00C37CA6" w:rsidRPr="00F677D1">
        <w:rPr>
          <w:rFonts w:hint="cs"/>
          <w:b/>
          <w:bCs/>
          <w:sz w:val="32"/>
          <w:szCs w:val="32"/>
          <w:rtl/>
        </w:rPr>
        <w:t>לבעלי תואר שני מחקרי ודוקטורט תינתן תכנית ייחודית</w:t>
      </w:r>
    </w:p>
    <w:p w:rsidR="001812CE" w:rsidRDefault="00F677D1" w:rsidP="001812CE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F677D1" w:rsidRPr="00F677D1" w:rsidRDefault="002C254F" w:rsidP="001812CE">
      <w:pPr>
        <w:jc w:val="center"/>
        <w:rPr>
          <w:b/>
          <w:bCs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4F" w:rsidRDefault="002C254F" w:rsidP="002C254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8" type="#_x0000_t202" style="position:absolute;left:0;text-align:left;margin-left:0;margin-top:5.05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DRZV0m3QAAAAYBAAAP&#10;AAAAAAAAAAAAAAAAAJgEAABkcnMvZG93bnJldi54bWxQSwUGAAAAAAQABADzAAAAogUAAAAA&#10;" stroked="f">
                <v:textbox style="mso-fit-shape-to-text:t">
                  <w:txbxContent>
                    <w:p w:rsidR="002C254F" w:rsidRDefault="002C254F" w:rsidP="002C254F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77D1" w:rsidRPr="00F677D1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0A03"/>
    <w:multiLevelType w:val="hybridMultilevel"/>
    <w:tmpl w:val="7862AC9A"/>
    <w:lvl w:ilvl="0" w:tplc="48AE9C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64B"/>
    <w:multiLevelType w:val="hybridMultilevel"/>
    <w:tmpl w:val="900C9808"/>
    <w:lvl w:ilvl="0" w:tplc="756E7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09"/>
    <w:rsid w:val="000A537E"/>
    <w:rsid w:val="001812CE"/>
    <w:rsid w:val="002C254F"/>
    <w:rsid w:val="002C36F3"/>
    <w:rsid w:val="00341844"/>
    <w:rsid w:val="003808D9"/>
    <w:rsid w:val="00417048"/>
    <w:rsid w:val="004D619F"/>
    <w:rsid w:val="004E3E3D"/>
    <w:rsid w:val="005201B8"/>
    <w:rsid w:val="005B2B4F"/>
    <w:rsid w:val="006451EC"/>
    <w:rsid w:val="006F1FB9"/>
    <w:rsid w:val="00753509"/>
    <w:rsid w:val="007E0495"/>
    <w:rsid w:val="008464FD"/>
    <w:rsid w:val="008A42DE"/>
    <w:rsid w:val="008F5BA2"/>
    <w:rsid w:val="00A80381"/>
    <w:rsid w:val="00AA0F50"/>
    <w:rsid w:val="00AA5AAE"/>
    <w:rsid w:val="00B71667"/>
    <w:rsid w:val="00C37CA6"/>
    <w:rsid w:val="00D46765"/>
    <w:rsid w:val="00E4727F"/>
    <w:rsid w:val="00EE0FE8"/>
    <w:rsid w:val="00F677D1"/>
    <w:rsid w:val="00F91F56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9DC2A-C03D-47A0-AF06-A7B288A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D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5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רונית עובד</cp:lastModifiedBy>
  <cp:revision>2</cp:revision>
  <dcterms:created xsi:type="dcterms:W3CDTF">2020-06-21T08:12:00Z</dcterms:created>
  <dcterms:modified xsi:type="dcterms:W3CDTF">2020-06-21T08:12:00Z</dcterms:modified>
</cp:coreProperties>
</file>